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5B6" w:rsidRPr="00123382" w:rsidRDefault="003145B6" w:rsidP="003145B6">
      <w:pPr>
        <w:shd w:val="clear" w:color="auto" w:fill="FFFFFF"/>
        <w:spacing w:before="567" w:after="0" w:line="182" w:lineRule="atLeast"/>
        <w:ind w:left="4820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Додаток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br/>
        <w:t>до Порядку проведення технічного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br/>
        <w:t>обстеження і прийняття в експлуатацію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br/>
        <w:t>індивідуальних (садибних) житлових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br/>
        <w:t>будинків, садових, дачних будинків,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br/>
        <w:t>господарських (присадибних) будівель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br/>
        <w:t>і споруд, будівель і споруд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br/>
        <w:t>сільськогосподарського призначення,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br/>
        <w:t>що за класом наслідків (відповідальності)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br/>
        <w:t>належать до об’єктів з незначними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br/>
        <w:t>наслідками (СС1), збудовані на земельній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br/>
        <w:t>ділянці відповідного цільового призначення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br/>
        <w:t>без дозвільного документа на виконання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br/>
        <w:t>будівельних робіт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br/>
        <w:t>(пункт 2 розділу III)</w:t>
      </w:r>
    </w:p>
    <w:p w:rsidR="003145B6" w:rsidRPr="00123382" w:rsidRDefault="003145B6" w:rsidP="003145B6">
      <w:pPr>
        <w:shd w:val="clear" w:color="auto" w:fill="FFFFFF"/>
        <w:tabs>
          <w:tab w:val="left" w:pos="1815"/>
          <w:tab w:val="center" w:pos="4729"/>
        </w:tabs>
        <w:spacing w:before="283" w:after="113" w:line="203" w:lineRule="atLeast"/>
        <w:ind w:left="-18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ДЕКЛАРАЦІЯ</w:t>
      </w:r>
      <w:r w:rsidRPr="0012338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  <w:t>про готовність до експлуатації індивідуальних (садибних)</w:t>
      </w:r>
      <w:r w:rsidRPr="0012338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  <w:t>житлових будинків, садових, дачних будинків, господарських (присадибних) будівель</w:t>
      </w:r>
      <w:r w:rsidRPr="0012338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  <w:t>і споруд, будівель і споруд сільськогосподарського призначення,</w:t>
      </w:r>
      <w:r w:rsidRPr="0012338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  <w:t>що за класом наслідків (відповідальності) належать до об’єктів</w:t>
      </w:r>
      <w:r w:rsidRPr="0012338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  <w:t>з незначними наслідками (СС1), збудовані на земельній ділянці</w:t>
      </w:r>
      <w:r w:rsidRPr="0012338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  <w:t>відповідного цільового призначення без дозвільного документа</w:t>
      </w:r>
      <w:r w:rsidRPr="0012338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  <w:t>на виконання будівельних робіт</w:t>
      </w:r>
    </w:p>
    <w:p w:rsidR="003145B6" w:rsidRPr="00123382" w:rsidRDefault="003145B6" w:rsidP="003145B6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</w:p>
    <w:p w:rsidR="003145B6" w:rsidRDefault="003145B6" w:rsidP="003145B6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123382">
        <w:rPr>
          <w:rFonts w:ascii="Times New Roman" w:hAnsi="Times New Roman"/>
          <w:color w:val="000000"/>
          <w:sz w:val="20"/>
          <w:szCs w:val="20"/>
          <w:lang w:eastAsia="uk-UA"/>
        </w:rPr>
        <w:t>                                                  (найменування органу, якому надсилається декларація)</w:t>
      </w:r>
    </w:p>
    <w:p w:rsidR="003145B6" w:rsidRPr="00123382" w:rsidRDefault="003145B6" w:rsidP="003145B6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:rsidR="003145B6" w:rsidRPr="00123382" w:rsidRDefault="003145B6" w:rsidP="003145B6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Дата подачі ______.________.20______</w:t>
      </w:r>
    </w:p>
    <w:p w:rsidR="003145B6" w:rsidRDefault="003145B6" w:rsidP="003145B6">
      <w:pPr>
        <w:shd w:val="clear" w:color="auto" w:fill="FFFFFF"/>
        <w:spacing w:before="17" w:after="0" w:line="150" w:lineRule="atLeast"/>
        <w:ind w:firstLine="283"/>
        <w:rPr>
          <w:rFonts w:ascii="Times New Roman" w:hAnsi="Times New Roman"/>
          <w:color w:val="000000"/>
          <w:sz w:val="20"/>
          <w:szCs w:val="20"/>
          <w:lang w:eastAsia="uk-UA"/>
        </w:rPr>
      </w:pP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</w:t>
      </w:r>
      <w:r w:rsidRPr="00123382">
        <w:rPr>
          <w:rFonts w:ascii="Times New Roman" w:hAnsi="Times New Roman"/>
          <w:color w:val="000000"/>
          <w:sz w:val="20"/>
          <w:szCs w:val="20"/>
          <w:lang w:eastAsia="uk-UA"/>
        </w:rPr>
        <w:t>(заповнюється замовником)</w:t>
      </w:r>
    </w:p>
    <w:p w:rsidR="003145B6" w:rsidRPr="00123382" w:rsidRDefault="003145B6" w:rsidP="003145B6">
      <w:pPr>
        <w:shd w:val="clear" w:color="auto" w:fill="FFFFFF"/>
        <w:spacing w:before="17" w:after="0" w:line="150" w:lineRule="atLeast"/>
        <w:ind w:firstLine="283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:rsidR="003145B6" w:rsidRPr="00123382" w:rsidRDefault="003145B6" w:rsidP="003145B6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proofErr w:type="spellStart"/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Вх</w:t>
      </w:r>
      <w:proofErr w:type="spellEnd"/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. номер ________ від __.__.20__</w:t>
      </w:r>
    </w:p>
    <w:p w:rsidR="003145B6" w:rsidRDefault="003145B6" w:rsidP="003145B6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123382">
        <w:rPr>
          <w:rFonts w:ascii="Times New Roman" w:hAnsi="Times New Roman"/>
          <w:color w:val="000000"/>
          <w:sz w:val="20"/>
          <w:szCs w:val="20"/>
          <w:lang w:eastAsia="uk-UA"/>
        </w:rPr>
        <w:t>                    (заповнюється органом державного архітектурно-будівельного контролю)</w:t>
      </w:r>
    </w:p>
    <w:p w:rsidR="003145B6" w:rsidRPr="00123382" w:rsidRDefault="003145B6" w:rsidP="003145B6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:rsidR="003145B6" w:rsidRPr="00123382" w:rsidRDefault="003145B6" w:rsidP="003145B6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Причина подачі декларації</w:t>
      </w:r>
    </w:p>
    <w:p w:rsidR="003145B6" w:rsidRPr="00123382" w:rsidRDefault="003145B6" w:rsidP="003145B6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uk-UA"/>
        </w:rPr>
        <w:drawing>
          <wp:inline distT="0" distB="0" distL="0" distR="0" wp14:anchorId="59532E1E" wp14:editId="671D1BFF">
            <wp:extent cx="200025" cy="190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5B6" w:rsidRPr="00123382" w:rsidRDefault="003145B6" w:rsidP="003145B6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Первинна подача</w:t>
      </w:r>
    </w:p>
    <w:p w:rsidR="003145B6" w:rsidRPr="00123382" w:rsidRDefault="003145B6" w:rsidP="003145B6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uk-UA"/>
        </w:rPr>
        <w:drawing>
          <wp:inline distT="0" distB="0" distL="0" distR="0" wp14:anchorId="62C80371" wp14:editId="2E38DEEB">
            <wp:extent cx="200025" cy="190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5B6" w:rsidRPr="00123382" w:rsidRDefault="003145B6" w:rsidP="003145B6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Технічна помилка</w:t>
      </w:r>
    </w:p>
    <w:p w:rsidR="003145B6" w:rsidRPr="00123382" w:rsidRDefault="003145B6" w:rsidP="003145B6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номер декларації, до якої вносяться зміни: 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</w:t>
      </w:r>
    </w:p>
    <w:p w:rsidR="003145B6" w:rsidRPr="00123382" w:rsidRDefault="003145B6" w:rsidP="003145B6">
      <w:pPr>
        <w:shd w:val="clear" w:color="auto" w:fill="FFFFFF"/>
        <w:spacing w:before="57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Замовник</w:t>
      </w:r>
    </w:p>
    <w:p w:rsidR="003145B6" w:rsidRPr="00123382" w:rsidRDefault="003145B6" w:rsidP="003145B6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123382">
        <w:rPr>
          <w:rFonts w:ascii="Times New Roman" w:hAnsi="Times New Roman"/>
          <w:color w:val="000000"/>
          <w:spacing w:val="-1"/>
          <w:sz w:val="20"/>
          <w:szCs w:val="20"/>
          <w:lang w:eastAsia="uk-UA"/>
        </w:rPr>
        <w:t>                                        (включно з додатками на ____ аркушах, зазначається у випадку двох</w:t>
      </w:r>
      <w:r w:rsidRPr="00123382">
        <w:rPr>
          <w:rFonts w:ascii="Times New Roman" w:hAnsi="Times New Roman"/>
          <w:color w:val="000000"/>
          <w:spacing w:val="-1"/>
          <w:sz w:val="20"/>
          <w:szCs w:val="20"/>
          <w:lang w:eastAsia="uk-UA"/>
        </w:rPr>
        <w:br/>
        <w:t>                                                і більше замовників, заповнюється щодо кожного окремо)</w:t>
      </w:r>
    </w:p>
    <w:p w:rsidR="003145B6" w:rsidRPr="00123382" w:rsidRDefault="003145B6" w:rsidP="003145B6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uk-UA"/>
        </w:rPr>
        <w:drawing>
          <wp:inline distT="0" distB="0" distL="0" distR="0" wp14:anchorId="56CCA12E" wp14:editId="03504A51">
            <wp:extent cx="200025" cy="190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5B6" w:rsidRPr="00123382" w:rsidRDefault="003145B6" w:rsidP="003145B6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Фізична особа</w:t>
      </w:r>
    </w:p>
    <w:p w:rsidR="003145B6" w:rsidRPr="00123382" w:rsidRDefault="003145B6" w:rsidP="003145B6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Прізвище 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</w:t>
      </w:r>
    </w:p>
    <w:p w:rsidR="003145B6" w:rsidRPr="00123382" w:rsidRDefault="003145B6" w:rsidP="003145B6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Власне ім’я 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</w:p>
    <w:p w:rsidR="003145B6" w:rsidRPr="00123382" w:rsidRDefault="003145B6" w:rsidP="003145B6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По батькові (за наявності) 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</w:p>
    <w:p w:rsidR="003145B6" w:rsidRPr="00123382" w:rsidRDefault="003145B6" w:rsidP="003145B6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Реєстраційний номер облікової картки платника податків (за наявності) 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</w:p>
    <w:p w:rsidR="003145B6" w:rsidRPr="00123382" w:rsidRDefault="003145B6" w:rsidP="003145B6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</w:p>
    <w:p w:rsidR="003145B6" w:rsidRDefault="003145B6" w:rsidP="003145B6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123382">
        <w:rPr>
          <w:rFonts w:ascii="Times New Roman" w:hAnsi="Times New Roman"/>
          <w:color w:val="000000"/>
          <w:sz w:val="20"/>
          <w:szCs w:val="20"/>
          <w:lang w:eastAsia="uk-UA"/>
        </w:rPr>
        <w:t>     (для осіб, які мають відмітку у паспорті про відмову від прийняття реєстраційного номера облікової картки</w:t>
      </w:r>
      <w:r w:rsidRPr="00123382">
        <w:rPr>
          <w:rFonts w:ascii="Times New Roman" w:hAnsi="Times New Roman"/>
          <w:color w:val="000000"/>
          <w:sz w:val="20"/>
          <w:szCs w:val="20"/>
          <w:lang w:eastAsia="uk-UA"/>
        </w:rPr>
        <w:br/>
        <w:t>                                      платника податків, зазначаються серія (за наявності) і номер паспорта)</w:t>
      </w:r>
    </w:p>
    <w:p w:rsidR="003145B6" w:rsidRPr="00123382" w:rsidRDefault="003145B6" w:rsidP="003145B6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:rsidR="003145B6" w:rsidRPr="00123382" w:rsidRDefault="003145B6" w:rsidP="003145B6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Унікальний номер запису в Єдиному державному демографічному реєстрі (за наявності) 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</w:p>
    <w:p w:rsidR="003145B6" w:rsidRPr="00123382" w:rsidRDefault="003145B6" w:rsidP="003145B6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</w:p>
    <w:p w:rsidR="003145B6" w:rsidRPr="00123382" w:rsidRDefault="003145B6" w:rsidP="003145B6">
      <w:pPr>
        <w:shd w:val="clear" w:color="auto" w:fill="FFFFFF"/>
        <w:spacing w:before="57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Документ, який посвідчує особу (обрати один із списку та заповнити його реквізити)</w:t>
      </w:r>
    </w:p>
    <w:p w:rsidR="003145B6" w:rsidRPr="00123382" w:rsidRDefault="003145B6" w:rsidP="003145B6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uk-UA"/>
        </w:rPr>
        <w:lastRenderedPageBreak/>
        <w:drawing>
          <wp:inline distT="0" distB="0" distL="0" distR="0" wp14:anchorId="3A3FA86B" wp14:editId="372CE40B">
            <wp:extent cx="200025" cy="1905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5B6" w:rsidRPr="00123382" w:rsidRDefault="003145B6" w:rsidP="003145B6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паспорт громадянина України:</w:t>
      </w:r>
    </w:p>
    <w:p w:rsidR="003145B6" w:rsidRPr="00123382" w:rsidRDefault="003145B6" w:rsidP="003145B6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серія (за наявності) _____ № 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</w:p>
    <w:p w:rsidR="003145B6" w:rsidRPr="00123382" w:rsidRDefault="003145B6" w:rsidP="003145B6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виданий: 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</w:p>
    <w:p w:rsidR="003145B6" w:rsidRPr="00123382" w:rsidRDefault="003145B6" w:rsidP="003145B6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123382">
        <w:rPr>
          <w:rFonts w:ascii="Times New Roman" w:hAnsi="Times New Roman"/>
          <w:color w:val="000000"/>
          <w:sz w:val="20"/>
          <w:szCs w:val="20"/>
          <w:lang w:eastAsia="uk-UA"/>
        </w:rPr>
        <w:t>                                                                 (уповноважений орган, що видав документ (код))</w:t>
      </w:r>
    </w:p>
    <w:p w:rsidR="003145B6" w:rsidRPr="00123382" w:rsidRDefault="003145B6" w:rsidP="003145B6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дата видачі документа: __.__.____</w:t>
      </w:r>
    </w:p>
    <w:p w:rsidR="003145B6" w:rsidRPr="00123382" w:rsidRDefault="003145B6" w:rsidP="003145B6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uk-UA"/>
        </w:rPr>
        <w:drawing>
          <wp:inline distT="0" distB="0" distL="0" distR="0" wp14:anchorId="50355C4D" wp14:editId="2A22DBCD">
            <wp:extent cx="200025" cy="1905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5B6" w:rsidRPr="00123382" w:rsidRDefault="003145B6" w:rsidP="003145B6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посвідка на постійне або тимчасове проживання № _______ від __.__.____</w:t>
      </w:r>
    </w:p>
    <w:p w:rsidR="003145B6" w:rsidRPr="00123382" w:rsidRDefault="003145B6" w:rsidP="003145B6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uk-UA"/>
        </w:rPr>
        <w:drawing>
          <wp:inline distT="0" distB="0" distL="0" distR="0" wp14:anchorId="16571B8C" wp14:editId="26C875B2">
            <wp:extent cx="200025" cy="1905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5B6" w:rsidRPr="00123382" w:rsidRDefault="003145B6" w:rsidP="003145B6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паспортний документ іноземця або особи без громадянства</w:t>
      </w:r>
    </w:p>
    <w:p w:rsidR="003145B6" w:rsidRPr="00123382" w:rsidRDefault="003145B6" w:rsidP="003145B6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назва документа 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</w:p>
    <w:p w:rsidR="003145B6" w:rsidRPr="00123382" w:rsidRDefault="003145B6" w:rsidP="003145B6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№ _________ від __.__.____</w:t>
      </w:r>
    </w:p>
    <w:p w:rsidR="003145B6" w:rsidRPr="00123382" w:rsidRDefault="003145B6" w:rsidP="003145B6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uk-UA"/>
        </w:rPr>
        <w:drawing>
          <wp:inline distT="0" distB="0" distL="0" distR="0" wp14:anchorId="7357EB1A" wp14:editId="0EE3428E">
            <wp:extent cx="200025" cy="1905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 Юридична особа</w:t>
      </w:r>
    </w:p>
    <w:p w:rsidR="003145B6" w:rsidRPr="00123382" w:rsidRDefault="003145B6" w:rsidP="003145B6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uk-UA"/>
        </w:rPr>
        <w:drawing>
          <wp:inline distT="0" distB="0" distL="0" distR="0" wp14:anchorId="3F7CE9AC" wp14:editId="361D4C25">
            <wp:extent cx="200025" cy="1905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5B6" w:rsidRPr="00123382" w:rsidRDefault="003145B6" w:rsidP="003145B6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резидент України</w:t>
      </w:r>
    </w:p>
    <w:p w:rsidR="003145B6" w:rsidRPr="00123382" w:rsidRDefault="003145B6" w:rsidP="003145B6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найменування 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</w:p>
    <w:p w:rsidR="003145B6" w:rsidRPr="00123382" w:rsidRDefault="003145B6" w:rsidP="003145B6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код згідно з ЄДРПОУ___________________________________________________________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</w:p>
    <w:p w:rsidR="003145B6" w:rsidRPr="00123382" w:rsidRDefault="003145B6" w:rsidP="003145B6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uk-UA"/>
        </w:rPr>
        <w:drawing>
          <wp:inline distT="0" distB="0" distL="0" distR="0" wp14:anchorId="1CFEE70F" wp14:editId="79F2E617">
            <wp:extent cx="200025" cy="1905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5B6" w:rsidRPr="00123382" w:rsidRDefault="003145B6" w:rsidP="003145B6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нерезидент України</w:t>
      </w:r>
    </w:p>
    <w:p w:rsidR="003145B6" w:rsidRPr="00123382" w:rsidRDefault="003145B6" w:rsidP="003145B6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найменування 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</w:p>
    <w:p w:rsidR="003145B6" w:rsidRDefault="003145B6" w:rsidP="003145B6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123382">
        <w:rPr>
          <w:rFonts w:ascii="Times New Roman" w:hAnsi="Times New Roman"/>
          <w:color w:val="000000"/>
          <w:sz w:val="20"/>
          <w:szCs w:val="20"/>
          <w:lang w:eastAsia="uk-UA"/>
        </w:rPr>
        <w:t>                                                                          (відповідно до реєстраційних документів)</w:t>
      </w:r>
    </w:p>
    <w:p w:rsidR="003145B6" w:rsidRPr="00123382" w:rsidRDefault="003145B6" w:rsidP="003145B6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:rsidR="003145B6" w:rsidRPr="00123382" w:rsidRDefault="003145B6" w:rsidP="003145B6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ідентифікаційний (реєстраційний, обліковий) номер (код) іноземної компанії у країні її реєстрації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</w:p>
    <w:p w:rsidR="003145B6" w:rsidRPr="00123382" w:rsidRDefault="003145B6" w:rsidP="003145B6">
      <w:pPr>
        <w:shd w:val="clear" w:color="auto" w:fill="FFFFFF"/>
        <w:spacing w:before="57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Контактна інформація про замовника</w:t>
      </w:r>
    </w:p>
    <w:p w:rsidR="003145B6" w:rsidRPr="00123382" w:rsidRDefault="003145B6" w:rsidP="003145B6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Поштова адреса 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</w:p>
    <w:p w:rsidR="003145B6" w:rsidRPr="00123382" w:rsidRDefault="003145B6" w:rsidP="003145B6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</w:p>
    <w:p w:rsidR="003145B6" w:rsidRDefault="003145B6" w:rsidP="003145B6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123382">
        <w:rPr>
          <w:rFonts w:ascii="Times New Roman" w:hAnsi="Times New Roman"/>
          <w:color w:val="000000"/>
          <w:sz w:val="20"/>
          <w:szCs w:val="20"/>
          <w:lang w:eastAsia="uk-UA"/>
        </w:rPr>
        <w:t>         (індекс, область, район, громада, населений пункт, вулиця, номер будинку, корпус (за наявності), квартира)</w:t>
      </w:r>
    </w:p>
    <w:p w:rsidR="003145B6" w:rsidRPr="00123382" w:rsidRDefault="003145B6" w:rsidP="003145B6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:rsidR="003145B6" w:rsidRPr="00123382" w:rsidRDefault="003145B6" w:rsidP="003145B6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Адреса електронної пошти (за бажанням) 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</w:p>
    <w:p w:rsidR="003145B6" w:rsidRPr="00123382" w:rsidRDefault="003145B6" w:rsidP="003145B6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Телефон 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</w:p>
    <w:p w:rsidR="003145B6" w:rsidRPr="00123382" w:rsidRDefault="003145B6" w:rsidP="003145B6">
      <w:pPr>
        <w:shd w:val="clear" w:color="auto" w:fill="FFFFFF"/>
        <w:spacing w:before="57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Відомості про об’єкт будівництва</w:t>
      </w:r>
    </w:p>
    <w:p w:rsidR="003145B6" w:rsidRPr="00123382" w:rsidRDefault="003145B6" w:rsidP="003145B6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Назва об’єкта (у відповідності до технічного паспорта) 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</w:t>
      </w:r>
    </w:p>
    <w:p w:rsidR="003145B6" w:rsidRPr="00123382" w:rsidRDefault="003145B6" w:rsidP="003145B6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</w:t>
      </w:r>
    </w:p>
    <w:p w:rsidR="003145B6" w:rsidRPr="00123382" w:rsidRDefault="003145B6" w:rsidP="003145B6">
      <w:pPr>
        <w:shd w:val="clear" w:color="auto" w:fill="FFFFFF"/>
        <w:spacing w:before="17" w:after="0" w:line="150" w:lineRule="atLeast"/>
        <w:jc w:val="center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123382">
        <w:rPr>
          <w:rFonts w:ascii="Times New Roman" w:hAnsi="Times New Roman"/>
          <w:color w:val="000000"/>
          <w:sz w:val="20"/>
          <w:szCs w:val="20"/>
          <w:lang w:eastAsia="uk-UA"/>
        </w:rPr>
        <w:t>(назва об’єкта будівництва має відображати вид будівництва (нове будівництво, рек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онструкція, капітальний ремонт) </w:t>
      </w:r>
      <w:r w:rsidRPr="00123382">
        <w:rPr>
          <w:rFonts w:ascii="Times New Roman" w:hAnsi="Times New Roman"/>
          <w:color w:val="000000"/>
          <w:sz w:val="20"/>
          <w:szCs w:val="20"/>
          <w:lang w:eastAsia="uk-UA"/>
        </w:rPr>
        <w:t>та його місце розташування)</w:t>
      </w:r>
    </w:p>
    <w:p w:rsidR="003145B6" w:rsidRPr="00123382" w:rsidRDefault="003145B6" w:rsidP="003145B6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Вид будівництва</w:t>
      </w:r>
    </w:p>
    <w:p w:rsidR="003145B6" w:rsidRPr="00123382" w:rsidRDefault="003145B6" w:rsidP="003145B6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uk-UA"/>
        </w:rPr>
        <w:drawing>
          <wp:inline distT="0" distB="0" distL="0" distR="0" wp14:anchorId="7671F0AC" wp14:editId="0C2ADB1E">
            <wp:extent cx="200025" cy="1905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 нове будівництво          </w:t>
      </w:r>
      <w:r>
        <w:rPr>
          <w:rFonts w:ascii="Times New Roman" w:hAnsi="Times New Roman"/>
          <w:noProof/>
          <w:color w:val="000000"/>
          <w:sz w:val="24"/>
          <w:szCs w:val="24"/>
          <w:lang w:eastAsia="uk-UA"/>
        </w:rPr>
        <w:drawing>
          <wp:inline distT="0" distB="0" distL="0" distR="0" wp14:anchorId="6324BF46" wp14:editId="13CAD52C">
            <wp:extent cx="200025" cy="1905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 реконструкція          </w:t>
      </w:r>
      <w:r>
        <w:rPr>
          <w:rFonts w:ascii="Times New Roman" w:hAnsi="Times New Roman"/>
          <w:noProof/>
          <w:color w:val="000000"/>
          <w:sz w:val="24"/>
          <w:szCs w:val="24"/>
          <w:lang w:eastAsia="uk-UA"/>
        </w:rPr>
        <w:drawing>
          <wp:inline distT="0" distB="0" distL="0" distR="0" wp14:anchorId="6760AC4F" wp14:editId="02BF3CCD">
            <wp:extent cx="200025" cy="1905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 капітальний ремонт</w:t>
      </w:r>
    </w:p>
    <w:p w:rsidR="003145B6" w:rsidRDefault="003145B6" w:rsidP="003145B6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2B46CB">
        <w:rPr>
          <w:rFonts w:ascii="Times New Roman" w:hAnsi="Times New Roman"/>
          <w:color w:val="000000"/>
          <w:sz w:val="20"/>
          <w:szCs w:val="20"/>
          <w:lang w:eastAsia="uk-UA"/>
        </w:rPr>
        <w:t>(обрати необхідне)</w:t>
      </w:r>
    </w:p>
    <w:p w:rsidR="003145B6" w:rsidRPr="002B46CB" w:rsidRDefault="003145B6" w:rsidP="003145B6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:rsidR="003145B6" w:rsidRPr="00123382" w:rsidRDefault="003145B6" w:rsidP="003145B6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Місце розташування</w:t>
      </w:r>
    </w:p>
    <w:p w:rsidR="003145B6" w:rsidRPr="00123382" w:rsidRDefault="003145B6" w:rsidP="003145B6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color w:val="000000"/>
          <w:spacing w:val="-3"/>
          <w:sz w:val="24"/>
          <w:szCs w:val="24"/>
          <w:lang w:eastAsia="uk-UA"/>
        </w:rPr>
        <w:drawing>
          <wp:inline distT="0" distB="0" distL="0" distR="0" wp14:anchorId="7D8C3FBD" wp14:editId="08762981">
            <wp:extent cx="200025" cy="1905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 ____________________________________________________________________________</w:t>
      </w:r>
    </w:p>
    <w:p w:rsidR="003145B6" w:rsidRDefault="003145B6" w:rsidP="003145B6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9357B3">
        <w:rPr>
          <w:rFonts w:ascii="Times New Roman" w:hAnsi="Times New Roman"/>
          <w:color w:val="000000"/>
          <w:sz w:val="20"/>
          <w:szCs w:val="20"/>
          <w:lang w:eastAsia="uk-UA"/>
        </w:rPr>
        <w:t>                       (раніше присвоєна адреса, якщо об’єкт вже прийнято в експлуатацію в установленому порядку)</w:t>
      </w:r>
    </w:p>
    <w:p w:rsidR="003145B6" w:rsidRPr="009357B3" w:rsidRDefault="003145B6" w:rsidP="003145B6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:rsidR="003145B6" w:rsidRPr="00123382" w:rsidRDefault="003145B6" w:rsidP="003145B6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uk-UA"/>
        </w:rPr>
        <w:drawing>
          <wp:inline distT="0" distB="0" distL="0" distR="0" wp14:anchorId="3822FD60" wp14:editId="315F189A">
            <wp:extent cx="200025" cy="1905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 ____________________________________________________________________________</w:t>
      </w:r>
    </w:p>
    <w:p w:rsidR="003145B6" w:rsidRDefault="003145B6" w:rsidP="003145B6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9357B3">
        <w:rPr>
          <w:rFonts w:ascii="Times New Roman" w:hAnsi="Times New Roman"/>
          <w:color w:val="000000"/>
          <w:sz w:val="20"/>
          <w:szCs w:val="20"/>
          <w:lang w:eastAsia="uk-UA"/>
        </w:rPr>
        <w:t>             (у разі нового будівництва — кадастровий номер земельної ділянки та місцезнаходження земельної ділянки,</w:t>
      </w:r>
      <w:r w:rsidRPr="009357B3">
        <w:rPr>
          <w:rFonts w:ascii="Times New Roman" w:hAnsi="Times New Roman"/>
          <w:color w:val="000000"/>
          <w:sz w:val="20"/>
          <w:szCs w:val="20"/>
          <w:lang w:eastAsia="uk-UA"/>
        </w:rPr>
        <w:br/>
        <w:t>                                                               на якій розташовується об’єкт будівництва)</w:t>
      </w:r>
    </w:p>
    <w:p w:rsidR="003145B6" w:rsidRPr="009357B3" w:rsidRDefault="003145B6" w:rsidP="003145B6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:rsidR="003145B6" w:rsidRPr="00123382" w:rsidRDefault="003145B6" w:rsidP="003145B6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uk-UA"/>
        </w:rPr>
        <w:drawing>
          <wp:inline distT="0" distB="0" distL="0" distR="0" wp14:anchorId="283FA5C9" wp14:editId="2CC7E1B1">
            <wp:extent cx="200025" cy="1905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 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</w:t>
      </w:r>
    </w:p>
    <w:p w:rsidR="003145B6" w:rsidRDefault="003145B6" w:rsidP="003145B6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9357B3">
        <w:rPr>
          <w:rFonts w:ascii="Times New Roman" w:hAnsi="Times New Roman"/>
          <w:color w:val="000000"/>
          <w:sz w:val="20"/>
          <w:szCs w:val="20"/>
          <w:lang w:eastAsia="uk-UA"/>
        </w:rPr>
        <w:t> (адреса об’єкта будівництва, присвоєна об’єкту нового будівництва під час реалізації експериментального проекту</w:t>
      </w:r>
      <w:r w:rsidRPr="009357B3">
        <w:rPr>
          <w:rFonts w:ascii="Times New Roman" w:hAnsi="Times New Roman"/>
          <w:color w:val="000000"/>
          <w:sz w:val="20"/>
          <w:szCs w:val="20"/>
          <w:lang w:eastAsia="uk-UA"/>
        </w:rPr>
        <w:br/>
        <w:t>                                        з присвоєння адрес об’єктам будівництва та об’єктам нерухомого майна)</w:t>
      </w:r>
    </w:p>
    <w:p w:rsidR="003145B6" w:rsidRPr="009357B3" w:rsidRDefault="003145B6" w:rsidP="003145B6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:rsidR="003145B6" w:rsidRPr="00123382" w:rsidRDefault="003145B6" w:rsidP="003145B6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Наказ про присвоєння адреси № ___________ від __.__.____</w:t>
      </w:r>
    </w:p>
    <w:p w:rsidR="003145B6" w:rsidRPr="00123382" w:rsidRDefault="003145B6" w:rsidP="003145B6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найменування органу, який його прийняв 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</w:t>
      </w:r>
    </w:p>
    <w:p w:rsidR="003145B6" w:rsidRPr="00123382" w:rsidRDefault="003145B6" w:rsidP="003145B6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</w:t>
      </w:r>
    </w:p>
    <w:p w:rsidR="003145B6" w:rsidRDefault="003145B6" w:rsidP="003145B6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9357B3">
        <w:rPr>
          <w:rFonts w:ascii="Times New Roman" w:hAnsi="Times New Roman"/>
          <w:color w:val="000000"/>
          <w:sz w:val="20"/>
          <w:szCs w:val="20"/>
          <w:lang w:eastAsia="uk-UA"/>
        </w:rPr>
        <w:lastRenderedPageBreak/>
        <w:t>                       (зазначається згідно з містобудівними умовами та обмеженнями у разі, коли замовник отримав</w:t>
      </w:r>
      <w:r w:rsidRPr="009357B3">
        <w:rPr>
          <w:rFonts w:ascii="Times New Roman" w:hAnsi="Times New Roman"/>
          <w:color w:val="000000"/>
          <w:sz w:val="20"/>
          <w:szCs w:val="20"/>
          <w:lang w:eastAsia="uk-UA"/>
        </w:rPr>
        <w:br/>
        <w:t>                   містобудівні умови та обмеження під час реалізації експериментального проекту з присвоєння адрес</w:t>
      </w:r>
      <w:r w:rsidRPr="009357B3">
        <w:rPr>
          <w:rFonts w:ascii="Times New Roman" w:hAnsi="Times New Roman"/>
          <w:color w:val="000000"/>
          <w:sz w:val="20"/>
          <w:szCs w:val="20"/>
          <w:lang w:eastAsia="uk-UA"/>
        </w:rPr>
        <w:br/>
        <w:t>                                                       об’єктам будівництва та об’єктам нерухомого майна)</w:t>
      </w:r>
    </w:p>
    <w:p w:rsidR="003145B6" w:rsidRPr="009357B3" w:rsidRDefault="003145B6" w:rsidP="003145B6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:rsidR="003145B6" w:rsidRPr="00123382" w:rsidRDefault="003145B6" w:rsidP="003145B6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Код об’єкта ___________________________________________________________________</w:t>
      </w:r>
    </w:p>
    <w:p w:rsidR="003145B6" w:rsidRPr="009357B3" w:rsidRDefault="003145B6" w:rsidP="003145B6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9357B3">
        <w:rPr>
          <w:rFonts w:ascii="Times New Roman" w:hAnsi="Times New Roman"/>
          <w:color w:val="000000"/>
          <w:sz w:val="20"/>
          <w:szCs w:val="20"/>
          <w:lang w:eastAsia="uk-UA"/>
        </w:rPr>
        <w:t>                                                    (згідно з Державним класифікатором будівель та споруд ДК 018–2000)</w:t>
      </w:r>
    </w:p>
    <w:p w:rsidR="003145B6" w:rsidRPr="00123382" w:rsidRDefault="003145B6" w:rsidP="003145B6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Дата початку будівництва ___.___._______</w:t>
      </w:r>
    </w:p>
    <w:p w:rsidR="003145B6" w:rsidRPr="00123382" w:rsidRDefault="003145B6" w:rsidP="003145B6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Дата закінчення будівництва ___.___._______</w:t>
      </w:r>
    </w:p>
    <w:p w:rsidR="003145B6" w:rsidRPr="00123382" w:rsidRDefault="003145B6" w:rsidP="003145B6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Відомості про земельні ділянки (включно з додатками на ____ аркушах, зазначається у випадку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двох і більше земельних ділянок)</w:t>
      </w:r>
    </w:p>
    <w:p w:rsidR="003145B6" w:rsidRPr="00123382" w:rsidRDefault="003145B6" w:rsidP="003145B6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Кадастровий номер ____________:___:____:_____. </w:t>
      </w:r>
      <w:r>
        <w:rPr>
          <w:rFonts w:ascii="Times New Roman" w:hAnsi="Times New Roman"/>
          <w:noProof/>
          <w:color w:val="000000"/>
          <w:sz w:val="24"/>
          <w:szCs w:val="24"/>
          <w:lang w:eastAsia="uk-UA"/>
        </w:rPr>
        <w:drawing>
          <wp:inline distT="0" distB="0" distL="0" distR="0" wp14:anchorId="0B2A1CB2" wp14:editId="699B8086">
            <wp:extent cx="200025" cy="1905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 не зазначається</w:t>
      </w:r>
    </w:p>
    <w:p w:rsidR="003145B6" w:rsidRPr="00123382" w:rsidRDefault="003145B6" w:rsidP="003145B6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Документ, що посвідчує право на земельну ділянку (заповнити реквізити з правовстановлюючого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документа)</w:t>
      </w:r>
    </w:p>
    <w:p w:rsidR="003145B6" w:rsidRPr="00123382" w:rsidRDefault="003145B6" w:rsidP="003145B6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серія _____ № ____________ дата видачі ___.___._______</w:t>
      </w:r>
    </w:p>
    <w:p w:rsidR="003145B6" w:rsidRPr="00123382" w:rsidRDefault="003145B6" w:rsidP="003145B6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назва документа:___________________________________________________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</w:t>
      </w:r>
    </w:p>
    <w:p w:rsidR="003145B6" w:rsidRPr="00123382" w:rsidRDefault="003145B6" w:rsidP="003145B6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</w:t>
      </w:r>
    </w:p>
    <w:p w:rsidR="003145B6" w:rsidRPr="00123382" w:rsidRDefault="003145B6" w:rsidP="003145B6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виданий: ______________________________________________________________________</w:t>
      </w:r>
    </w:p>
    <w:p w:rsidR="003145B6" w:rsidRPr="00123382" w:rsidRDefault="003145B6" w:rsidP="003145B6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</w:t>
      </w:r>
    </w:p>
    <w:p w:rsidR="003145B6" w:rsidRDefault="003145B6" w:rsidP="003145B6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9357B3">
        <w:rPr>
          <w:rFonts w:ascii="Times New Roman" w:hAnsi="Times New Roman"/>
          <w:color w:val="000000"/>
          <w:sz w:val="20"/>
          <w:szCs w:val="20"/>
          <w:lang w:eastAsia="uk-UA"/>
        </w:rPr>
        <w:t>                                                                         (орган, який видав документ)</w:t>
      </w:r>
    </w:p>
    <w:p w:rsidR="003145B6" w:rsidRPr="009357B3" w:rsidRDefault="003145B6" w:rsidP="003145B6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:rsidR="003145B6" w:rsidRPr="00123382" w:rsidRDefault="003145B6" w:rsidP="003145B6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Площа (зазначається у гектарах) __________________________________________________</w:t>
      </w:r>
    </w:p>
    <w:p w:rsidR="003145B6" w:rsidRPr="00123382" w:rsidRDefault="003145B6" w:rsidP="003145B6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Цільове призначення код ___.___ назва 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</w:t>
      </w:r>
    </w:p>
    <w:p w:rsidR="003145B6" w:rsidRPr="00123382" w:rsidRDefault="003145B6" w:rsidP="003145B6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</w:t>
      </w:r>
    </w:p>
    <w:p w:rsidR="003145B6" w:rsidRPr="00123382" w:rsidRDefault="003145B6" w:rsidP="003145B6">
      <w:pPr>
        <w:shd w:val="clear" w:color="auto" w:fill="FFFFFF"/>
        <w:spacing w:before="57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Відомості про технічну інвентаризацію</w:t>
      </w:r>
    </w:p>
    <w:p w:rsidR="003145B6" w:rsidRPr="00123382" w:rsidRDefault="003145B6" w:rsidP="003145B6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Організація, що здійснювала технічну інвентаризацію</w:t>
      </w:r>
    </w:p>
    <w:p w:rsidR="003145B6" w:rsidRPr="00123382" w:rsidRDefault="003145B6" w:rsidP="003145B6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uk-UA"/>
        </w:rPr>
        <w:drawing>
          <wp:inline distT="0" distB="0" distL="0" distR="0" wp14:anchorId="0D9E86CD" wp14:editId="15A60C17">
            <wp:extent cx="200025" cy="1905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5B6" w:rsidRPr="00123382" w:rsidRDefault="003145B6" w:rsidP="003145B6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>Фізична особа -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підприємець</w:t>
      </w:r>
    </w:p>
    <w:p w:rsidR="003145B6" w:rsidRPr="00123382" w:rsidRDefault="003145B6" w:rsidP="003145B6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Прізвище 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</w:p>
    <w:p w:rsidR="003145B6" w:rsidRPr="00123382" w:rsidRDefault="003145B6" w:rsidP="003145B6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Власне ім’я ____________________________________________________________________</w:t>
      </w:r>
    </w:p>
    <w:p w:rsidR="003145B6" w:rsidRPr="00123382" w:rsidRDefault="003145B6" w:rsidP="003145B6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По батькові (за наявності) 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</w:p>
    <w:p w:rsidR="003145B6" w:rsidRPr="00123382" w:rsidRDefault="003145B6" w:rsidP="003145B6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Реєстраційний номер облікової картки платника податків (за наявності) 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br/>
        <w:t>________________________________________________________________________________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</w:p>
    <w:p w:rsidR="003145B6" w:rsidRDefault="003145B6" w:rsidP="003145B6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9357B3">
        <w:rPr>
          <w:rFonts w:ascii="Times New Roman" w:hAnsi="Times New Roman"/>
          <w:color w:val="000000"/>
          <w:sz w:val="20"/>
          <w:szCs w:val="20"/>
          <w:lang w:eastAsia="uk-UA"/>
        </w:rPr>
        <w:t>                           (для осіб, які мають відмітку у паспорті про відмову від прийняття реєстраційного номера</w:t>
      </w:r>
      <w:r w:rsidRPr="009357B3">
        <w:rPr>
          <w:rFonts w:ascii="Times New Roman" w:hAnsi="Times New Roman"/>
          <w:color w:val="000000"/>
          <w:sz w:val="20"/>
          <w:szCs w:val="20"/>
          <w:lang w:eastAsia="uk-UA"/>
        </w:rPr>
        <w:br/>
        <w:t>                             облікової картки платника податків, зазначаються серія (за наявності) і номер паспорта)</w:t>
      </w:r>
    </w:p>
    <w:p w:rsidR="003145B6" w:rsidRPr="009357B3" w:rsidRDefault="003145B6" w:rsidP="003145B6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:rsidR="003145B6" w:rsidRPr="00123382" w:rsidRDefault="003145B6" w:rsidP="003145B6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Унікальний номер запису в Єдиному державному демографічному реєстрі (за наявності) 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br/>
        <w:t>_________________________________________________________________________________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</w:p>
    <w:p w:rsidR="003145B6" w:rsidRPr="00123382" w:rsidRDefault="003145B6" w:rsidP="003145B6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uk-UA"/>
        </w:rPr>
        <w:drawing>
          <wp:inline distT="0" distB="0" distL="0" distR="0" wp14:anchorId="1E2A88E0" wp14:editId="60D1CDE4">
            <wp:extent cx="200025" cy="1905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5B6" w:rsidRPr="00123382" w:rsidRDefault="003145B6" w:rsidP="003145B6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Юридична особа</w:t>
      </w:r>
    </w:p>
    <w:p w:rsidR="003145B6" w:rsidRPr="00123382" w:rsidRDefault="003145B6" w:rsidP="003145B6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Найменування 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</w:p>
    <w:p w:rsidR="003145B6" w:rsidRPr="00123382" w:rsidRDefault="003145B6" w:rsidP="003145B6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код згідно з ЄДРПОУ 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</w:p>
    <w:p w:rsidR="003145B6" w:rsidRPr="00123382" w:rsidRDefault="003145B6" w:rsidP="003145B6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Контактна інформація про організацію, що здійснювала технічну інвентаризацію</w:t>
      </w:r>
    </w:p>
    <w:p w:rsidR="003145B6" w:rsidRPr="00123382" w:rsidRDefault="003145B6" w:rsidP="003145B6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Поштова адреса 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</w:p>
    <w:p w:rsidR="003145B6" w:rsidRPr="00123382" w:rsidRDefault="003145B6" w:rsidP="003145B6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</w:p>
    <w:p w:rsidR="003145B6" w:rsidRDefault="003145B6" w:rsidP="003145B6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9357B3">
        <w:rPr>
          <w:rFonts w:ascii="Times New Roman" w:hAnsi="Times New Roman"/>
          <w:color w:val="000000"/>
          <w:sz w:val="20"/>
          <w:szCs w:val="20"/>
          <w:lang w:eastAsia="uk-UA"/>
        </w:rPr>
        <w:t>      (індекс, область, район, громада, населений пункт, вулиця, номер будинку, корпус (за наявності), квартира)</w:t>
      </w:r>
    </w:p>
    <w:p w:rsidR="003145B6" w:rsidRPr="009357B3" w:rsidRDefault="003145B6" w:rsidP="003145B6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:rsidR="003145B6" w:rsidRPr="00123382" w:rsidRDefault="003145B6" w:rsidP="003145B6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Адреса електронної пошти (за бажанням) 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</w:p>
    <w:p w:rsidR="003145B6" w:rsidRPr="00123382" w:rsidRDefault="003145B6" w:rsidP="003145B6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Телефон 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</w:p>
    <w:p w:rsidR="003145B6" w:rsidRPr="00123382" w:rsidRDefault="003145B6" w:rsidP="003145B6">
      <w:pPr>
        <w:shd w:val="clear" w:color="auto" w:fill="FFFFFF"/>
        <w:spacing w:before="57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Відповідальна особа, що здійснювала технічну інвентаризацію</w:t>
      </w:r>
    </w:p>
    <w:p w:rsidR="003145B6" w:rsidRPr="00123382" w:rsidRDefault="003145B6" w:rsidP="003145B6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Прізвище 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</w:t>
      </w:r>
    </w:p>
    <w:p w:rsidR="003145B6" w:rsidRPr="00123382" w:rsidRDefault="003145B6" w:rsidP="003145B6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Власне ім’я ____________________________________________________________________</w:t>
      </w:r>
    </w:p>
    <w:p w:rsidR="003145B6" w:rsidRPr="00123382" w:rsidRDefault="003145B6" w:rsidP="003145B6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По батькові (за наявності) 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</w:t>
      </w:r>
    </w:p>
    <w:p w:rsidR="003145B6" w:rsidRPr="00123382" w:rsidRDefault="003145B6" w:rsidP="003145B6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Кваліфікаційний сертифікат: серія ___ № ________</w:t>
      </w:r>
    </w:p>
    <w:p w:rsidR="003145B6" w:rsidRPr="00123382" w:rsidRDefault="003145B6" w:rsidP="003145B6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Технічний паспорт № ______ Дата видачі __.__.____</w:t>
      </w:r>
    </w:p>
    <w:p w:rsidR="003145B6" w:rsidRPr="00123382" w:rsidRDefault="003145B6" w:rsidP="003145B6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Реєстраційний номер документа у Реєстрі будівельної діяльності</w:t>
      </w:r>
    </w:p>
    <w:p w:rsidR="003145B6" w:rsidRPr="00123382" w:rsidRDefault="003145B6" w:rsidP="003145B6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TI01:____-____-____-____</w:t>
      </w:r>
    </w:p>
    <w:p w:rsidR="003145B6" w:rsidRPr="009357B3" w:rsidRDefault="003145B6" w:rsidP="003145B6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9357B3">
        <w:rPr>
          <w:rFonts w:ascii="Times New Roman" w:hAnsi="Times New Roman"/>
          <w:color w:val="000000"/>
          <w:sz w:val="20"/>
          <w:szCs w:val="20"/>
          <w:lang w:eastAsia="uk-UA"/>
        </w:rPr>
        <w:t>                              (обов’язковий для технічних паспортів, виданих після 01 серпня 2021 р.)</w:t>
      </w:r>
    </w:p>
    <w:p w:rsidR="003145B6" w:rsidRPr="00123382" w:rsidRDefault="003145B6" w:rsidP="003145B6">
      <w:pPr>
        <w:shd w:val="clear" w:color="auto" w:fill="FFFFFF"/>
        <w:spacing w:before="57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lastRenderedPageBreak/>
        <w:t>Відомості про основні показники об’єкта</w:t>
      </w:r>
    </w:p>
    <w:p w:rsidR="003145B6" w:rsidRPr="00123382" w:rsidRDefault="003145B6" w:rsidP="003145B6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(вказати показники за результатами технічної інвентаризації, об’єкт має основні показники: потужність, продуктивність, виробничу площу, протяжність, місткість, обсяг, пропускну спроможність, кількість робочих місць тощо (заповнюється щодо всіх об’єктів в одиницях вимірювання з урахуванням цільової продукції або основних видів послуг)</w:t>
      </w:r>
    </w:p>
    <w:p w:rsidR="003145B6" w:rsidRPr="00123382" w:rsidRDefault="003145B6" w:rsidP="003145B6">
      <w:pPr>
        <w:shd w:val="clear" w:color="auto" w:fill="FFFFFF"/>
        <w:spacing w:before="57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Загальна площа об’єкта (</w:t>
      </w:r>
      <w:proofErr w:type="spellStart"/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кв</w:t>
      </w:r>
      <w:proofErr w:type="spellEnd"/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. м.) 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_____________________</w:t>
      </w:r>
    </w:p>
    <w:p w:rsidR="003145B6" w:rsidRPr="00123382" w:rsidRDefault="003145B6" w:rsidP="003145B6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Найменування основного показника</w:t>
      </w:r>
    </w:p>
    <w:p w:rsidR="003145B6" w:rsidRPr="00123382" w:rsidRDefault="003145B6" w:rsidP="003145B6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Одиниця вимірювання відповідно до результатів технічної інвентаризації</w:t>
      </w:r>
    </w:p>
    <w:p w:rsidR="003145B6" w:rsidRPr="00123382" w:rsidRDefault="003145B6" w:rsidP="003145B6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Загальні, у тому числі пускового комплексу або черги</w:t>
      </w:r>
    </w:p>
    <w:p w:rsidR="003145B6" w:rsidRPr="00123382" w:rsidRDefault="003145B6" w:rsidP="003145B6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Характеристика об’єкта (за результатами технічної інвентаризації)</w:t>
      </w:r>
    </w:p>
    <w:p w:rsidR="003145B6" w:rsidRPr="00123382" w:rsidRDefault="003145B6" w:rsidP="003145B6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Несучі конструкції 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</w:t>
      </w:r>
    </w:p>
    <w:p w:rsidR="003145B6" w:rsidRPr="00123382" w:rsidRDefault="003145B6" w:rsidP="003145B6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Огороджувальні конструкції 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</w:t>
      </w:r>
    </w:p>
    <w:p w:rsidR="003145B6" w:rsidRPr="00123382" w:rsidRDefault="003145B6" w:rsidP="003145B6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Фасади 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</w:t>
      </w:r>
    </w:p>
    <w:p w:rsidR="003145B6" w:rsidRPr="00123382" w:rsidRDefault="003145B6" w:rsidP="003145B6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Загальна площа (</w:t>
      </w:r>
      <w:proofErr w:type="spellStart"/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кв</w:t>
      </w:r>
      <w:proofErr w:type="spellEnd"/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. м.) 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______________</w:t>
      </w:r>
    </w:p>
    <w:p w:rsidR="003145B6" w:rsidRPr="00123382" w:rsidRDefault="003145B6" w:rsidP="003145B6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Кількість поверхів 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_____________</w:t>
      </w:r>
    </w:p>
    <w:p w:rsidR="003145B6" w:rsidRPr="00123382" w:rsidRDefault="003145B6" w:rsidP="003145B6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Матеріали стін 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</w:t>
      </w:r>
    </w:p>
    <w:p w:rsidR="003145B6" w:rsidRPr="00123382" w:rsidRDefault="003145B6" w:rsidP="003145B6">
      <w:pPr>
        <w:shd w:val="clear" w:color="auto" w:fill="FFFFFF"/>
        <w:spacing w:before="113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Перелік інженерного обладнання</w:t>
      </w:r>
    </w:p>
    <w:p w:rsidR="003145B6" w:rsidRPr="00123382" w:rsidRDefault="003145B6" w:rsidP="003145B6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uk-UA"/>
        </w:rPr>
        <w:drawing>
          <wp:inline distT="0" distB="0" distL="0" distR="0" wp14:anchorId="6BD49FD5" wp14:editId="57049FD2">
            <wp:extent cx="200025" cy="1905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 холодне водопостачання</w:t>
      </w:r>
    </w:p>
    <w:p w:rsidR="003145B6" w:rsidRPr="00123382" w:rsidRDefault="003145B6" w:rsidP="003145B6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uk-UA"/>
        </w:rPr>
        <w:drawing>
          <wp:inline distT="0" distB="0" distL="0" distR="0" wp14:anchorId="6774156D" wp14:editId="6B66E424">
            <wp:extent cx="200025" cy="1905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 гаряче водопостачання</w:t>
      </w:r>
    </w:p>
    <w:p w:rsidR="003145B6" w:rsidRPr="00123382" w:rsidRDefault="003145B6" w:rsidP="003145B6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uk-UA"/>
        </w:rPr>
        <w:drawing>
          <wp:inline distT="0" distB="0" distL="0" distR="0" wp14:anchorId="654B2858" wp14:editId="0F57AE22">
            <wp:extent cx="200025" cy="19050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 водовідведення</w:t>
      </w:r>
    </w:p>
    <w:p w:rsidR="003145B6" w:rsidRPr="00123382" w:rsidRDefault="003145B6" w:rsidP="003145B6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uk-UA"/>
        </w:rPr>
        <w:drawing>
          <wp:inline distT="0" distB="0" distL="0" distR="0" wp14:anchorId="31C012FD" wp14:editId="30A53613">
            <wp:extent cx="200025" cy="19050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 централізоване опалення</w:t>
      </w:r>
    </w:p>
    <w:p w:rsidR="003145B6" w:rsidRPr="00123382" w:rsidRDefault="003145B6" w:rsidP="003145B6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uk-UA"/>
        </w:rPr>
        <w:drawing>
          <wp:inline distT="0" distB="0" distL="0" distR="0" wp14:anchorId="4D18394A" wp14:editId="355AA32D">
            <wp:extent cx="200025" cy="19050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 пічне опалення</w:t>
      </w:r>
    </w:p>
    <w:p w:rsidR="003145B6" w:rsidRPr="00123382" w:rsidRDefault="003145B6" w:rsidP="003145B6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uk-UA"/>
        </w:rPr>
        <w:drawing>
          <wp:inline distT="0" distB="0" distL="0" distR="0" wp14:anchorId="7132C046" wp14:editId="43072FD8">
            <wp:extent cx="200025" cy="19050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 опалення від індивідуальних опалювальних установок</w:t>
      </w:r>
    </w:p>
    <w:p w:rsidR="003145B6" w:rsidRPr="00123382" w:rsidRDefault="003145B6" w:rsidP="003145B6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uk-UA"/>
        </w:rPr>
        <w:drawing>
          <wp:inline distT="0" distB="0" distL="0" distR="0" wp14:anchorId="05C35966" wp14:editId="32494F0F">
            <wp:extent cx="200025" cy="19050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 ліфт</w:t>
      </w:r>
    </w:p>
    <w:p w:rsidR="003145B6" w:rsidRPr="00123382" w:rsidRDefault="003145B6" w:rsidP="003145B6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uk-UA"/>
        </w:rPr>
        <w:drawing>
          <wp:inline distT="0" distB="0" distL="0" distR="0" wp14:anchorId="416AC459" wp14:editId="37FB5244">
            <wp:extent cx="200025" cy="19050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 сміттєпровід</w:t>
      </w:r>
    </w:p>
    <w:p w:rsidR="003145B6" w:rsidRPr="00123382" w:rsidRDefault="003145B6" w:rsidP="003145B6">
      <w:pPr>
        <w:shd w:val="clear" w:color="auto" w:fill="FFFFFF"/>
        <w:spacing w:before="57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Кількість поверхів (за наявності) 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</w:t>
      </w:r>
    </w:p>
    <w:p w:rsidR="003145B6" w:rsidRPr="00123382" w:rsidRDefault="003145B6" w:rsidP="003145B6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Кількість кімнат 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</w:t>
      </w:r>
    </w:p>
    <w:p w:rsidR="003145B6" w:rsidRPr="00123382" w:rsidRDefault="003145B6" w:rsidP="003145B6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Загальна площа (</w:t>
      </w:r>
      <w:proofErr w:type="spellStart"/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кв</w:t>
      </w:r>
      <w:proofErr w:type="spellEnd"/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. м) 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</w:t>
      </w:r>
    </w:p>
    <w:p w:rsidR="003145B6" w:rsidRPr="00123382" w:rsidRDefault="003145B6" w:rsidP="003145B6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Житлова площа (</w:t>
      </w:r>
      <w:proofErr w:type="spellStart"/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кв</w:t>
      </w:r>
      <w:proofErr w:type="spellEnd"/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. м) 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</w:t>
      </w:r>
    </w:p>
    <w:p w:rsidR="003145B6" w:rsidRPr="00123382" w:rsidRDefault="003145B6" w:rsidP="003145B6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Однокімнатна</w:t>
      </w:r>
    </w:p>
    <w:p w:rsidR="003145B6" w:rsidRPr="00123382" w:rsidRDefault="003145B6" w:rsidP="003145B6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uk-UA"/>
        </w:rPr>
        <w:drawing>
          <wp:inline distT="0" distB="0" distL="0" distR="0" wp14:anchorId="3F8FBC91" wp14:editId="0841D38E">
            <wp:extent cx="200025" cy="19050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5B6" w:rsidRPr="00123382" w:rsidRDefault="003145B6" w:rsidP="003145B6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Загальна площа нежитлових приміщень об’єкта (</w:t>
      </w:r>
      <w:proofErr w:type="spellStart"/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кв</w:t>
      </w:r>
      <w:proofErr w:type="spellEnd"/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. м.)</w:t>
      </w:r>
    </w:p>
    <w:p w:rsidR="003145B6" w:rsidRPr="00123382" w:rsidRDefault="003145B6" w:rsidP="003145B6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</w:t>
      </w:r>
    </w:p>
    <w:p w:rsidR="003145B6" w:rsidRPr="00123382" w:rsidRDefault="003145B6" w:rsidP="003145B6">
      <w:pPr>
        <w:shd w:val="clear" w:color="auto" w:fill="FFFFFF"/>
        <w:spacing w:before="57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Назва нежитлового приміщення 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</w:p>
    <w:p w:rsidR="003145B6" w:rsidRPr="00123382" w:rsidRDefault="003145B6" w:rsidP="003145B6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Функціональне призначення 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</w:p>
    <w:p w:rsidR="003145B6" w:rsidRPr="00123382" w:rsidRDefault="003145B6" w:rsidP="003145B6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Площа приміщення (</w:t>
      </w:r>
      <w:proofErr w:type="spellStart"/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кв</w:t>
      </w:r>
      <w:proofErr w:type="spellEnd"/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. м.) 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</w:p>
    <w:p w:rsidR="003145B6" w:rsidRPr="00123382" w:rsidRDefault="003145B6" w:rsidP="003145B6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uk-UA"/>
        </w:rPr>
        <w:drawing>
          <wp:inline distT="0" distB="0" distL="0" distR="0" wp14:anchorId="605DAFFF" wp14:editId="0535B96F">
            <wp:extent cx="200025" cy="19050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5B6" w:rsidRPr="00123382" w:rsidRDefault="003145B6" w:rsidP="003145B6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Об’єкт містить місця постійного або тимчасового зберігання автомобілів</w:t>
      </w:r>
    </w:p>
    <w:p w:rsidR="003145B6" w:rsidRPr="00123382" w:rsidRDefault="003145B6" w:rsidP="003145B6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Назва місця зберігання автомобілів 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</w:p>
    <w:p w:rsidR="003145B6" w:rsidRPr="00123382" w:rsidRDefault="003145B6" w:rsidP="003145B6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Загальна площа (</w:t>
      </w:r>
      <w:proofErr w:type="spellStart"/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кв</w:t>
      </w:r>
      <w:proofErr w:type="spellEnd"/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. м.) 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</w:t>
      </w:r>
    </w:p>
    <w:p w:rsidR="003145B6" w:rsidRPr="00123382" w:rsidRDefault="003145B6" w:rsidP="003145B6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Кількість </w:t>
      </w:r>
      <w:proofErr w:type="spellStart"/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машиномісць</w:t>
      </w:r>
      <w:proofErr w:type="spellEnd"/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</w:t>
      </w:r>
    </w:p>
    <w:p w:rsidR="003145B6" w:rsidRPr="00123382" w:rsidRDefault="003145B6" w:rsidP="003145B6">
      <w:pPr>
        <w:shd w:val="clear" w:color="auto" w:fill="FFFFFF"/>
        <w:spacing w:before="57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Відомості про технічне обстеження (Обрати необхідне)</w:t>
      </w:r>
    </w:p>
    <w:p w:rsidR="003145B6" w:rsidRPr="00123382" w:rsidRDefault="003145B6" w:rsidP="003145B6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uk-UA"/>
        </w:rPr>
        <w:drawing>
          <wp:inline distT="0" distB="0" distL="0" distR="0" wp14:anchorId="79178B19" wp14:editId="17402BA1">
            <wp:extent cx="200025" cy="19050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 Складено звіт про проведення технічного обстеження</w:t>
      </w:r>
    </w:p>
    <w:p w:rsidR="003145B6" w:rsidRPr="00123382" w:rsidRDefault="003145B6" w:rsidP="003145B6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Назва звіту 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</w:t>
      </w:r>
    </w:p>
    <w:p w:rsidR="003145B6" w:rsidRPr="00123382" w:rsidRDefault="003145B6" w:rsidP="003145B6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Номер звіту ______ Дата видачі __.__.____</w:t>
      </w:r>
    </w:p>
    <w:p w:rsidR="003145B6" w:rsidRPr="00123382" w:rsidRDefault="003145B6" w:rsidP="003145B6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Реєстраційний номер документа у Реєстрі будівельної діяльності</w:t>
      </w:r>
    </w:p>
    <w:p w:rsidR="003145B6" w:rsidRPr="00123382" w:rsidRDefault="003145B6" w:rsidP="003145B6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TO01:_____- _____-_____-_____</w:t>
      </w:r>
    </w:p>
    <w:p w:rsidR="003145B6" w:rsidRDefault="003145B6" w:rsidP="003145B6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9357B3">
        <w:rPr>
          <w:rFonts w:ascii="Times New Roman" w:hAnsi="Times New Roman"/>
          <w:color w:val="000000"/>
          <w:sz w:val="20"/>
          <w:szCs w:val="20"/>
          <w:lang w:eastAsia="uk-UA"/>
        </w:rPr>
        <w:t>(обов’язковий для звітів, виданих після 01 липня 2021 р.)</w:t>
      </w:r>
    </w:p>
    <w:p w:rsidR="003145B6" w:rsidRPr="009357B3" w:rsidRDefault="003145B6" w:rsidP="003145B6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:rsidR="003145B6" w:rsidRPr="00123382" w:rsidRDefault="003145B6" w:rsidP="003145B6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Організація, що здійснювала технічне обстеження</w:t>
      </w:r>
    </w:p>
    <w:p w:rsidR="003145B6" w:rsidRPr="00123382" w:rsidRDefault="003145B6" w:rsidP="003145B6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uk-UA"/>
        </w:rPr>
        <w:drawing>
          <wp:inline distT="0" distB="0" distL="0" distR="0" wp14:anchorId="13D6888C" wp14:editId="28411A29">
            <wp:extent cx="200025" cy="19050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5B6" w:rsidRPr="00123382" w:rsidRDefault="003145B6" w:rsidP="003145B6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>Фізична особа -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підприємець</w:t>
      </w:r>
    </w:p>
    <w:p w:rsidR="003145B6" w:rsidRPr="00123382" w:rsidRDefault="003145B6" w:rsidP="003145B6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Прізвище 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</w:p>
    <w:p w:rsidR="003145B6" w:rsidRPr="00123382" w:rsidRDefault="003145B6" w:rsidP="003145B6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lastRenderedPageBreak/>
        <w:t>Власне ім’я 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</w:p>
    <w:p w:rsidR="003145B6" w:rsidRPr="00123382" w:rsidRDefault="003145B6" w:rsidP="003145B6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По батькові (за наявності) 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</w:t>
      </w:r>
    </w:p>
    <w:p w:rsidR="003145B6" w:rsidRPr="00123382" w:rsidRDefault="003145B6" w:rsidP="003145B6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Реєстраційний номер облікової картки платника податків (за наявності) 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br/>
        <w:t>____________________________________________________________________________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</w:t>
      </w:r>
    </w:p>
    <w:p w:rsidR="003145B6" w:rsidRDefault="003145B6" w:rsidP="003145B6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9357B3">
        <w:rPr>
          <w:rFonts w:ascii="Times New Roman" w:hAnsi="Times New Roman"/>
          <w:color w:val="000000"/>
          <w:sz w:val="20"/>
          <w:szCs w:val="20"/>
          <w:lang w:eastAsia="uk-UA"/>
        </w:rPr>
        <w:t>              (для осіб, які мають відмітку у паспорті про відмову від прийняття реєстраційного номера облікової картки</w:t>
      </w:r>
      <w:r w:rsidRPr="009357B3">
        <w:rPr>
          <w:rFonts w:ascii="Times New Roman" w:hAnsi="Times New Roman"/>
          <w:color w:val="000000"/>
          <w:sz w:val="20"/>
          <w:szCs w:val="20"/>
          <w:lang w:eastAsia="uk-UA"/>
        </w:rPr>
        <w:br/>
        <w:t>                                          платника податків, зазначаються серія (за наявності) і номер паспорта)</w:t>
      </w:r>
    </w:p>
    <w:p w:rsidR="003145B6" w:rsidRPr="009357B3" w:rsidRDefault="003145B6" w:rsidP="003145B6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:rsidR="003145B6" w:rsidRPr="00123382" w:rsidRDefault="003145B6" w:rsidP="003145B6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Унікальний номер запису в Єдиному державному демографічному реєстрі (за наявності) 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br/>
        <w:t>_________________________________________________________________________________</w:t>
      </w:r>
    </w:p>
    <w:p w:rsidR="003145B6" w:rsidRPr="00123382" w:rsidRDefault="003145B6" w:rsidP="003145B6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uk-UA"/>
        </w:rPr>
        <w:drawing>
          <wp:inline distT="0" distB="0" distL="0" distR="0" wp14:anchorId="64954C51" wp14:editId="4E9DACD2">
            <wp:extent cx="200025" cy="19050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5B6" w:rsidRPr="00123382" w:rsidRDefault="003145B6" w:rsidP="003145B6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Юридична особа</w:t>
      </w:r>
    </w:p>
    <w:p w:rsidR="003145B6" w:rsidRPr="00123382" w:rsidRDefault="003145B6" w:rsidP="003145B6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Найменування 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____________________</w:t>
      </w:r>
    </w:p>
    <w:p w:rsidR="003145B6" w:rsidRPr="00123382" w:rsidRDefault="003145B6" w:rsidP="003145B6">
      <w:pPr>
        <w:shd w:val="clear" w:color="auto" w:fill="FFFFFF"/>
        <w:spacing w:before="57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код згідно з ЄДРПОУ 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__________________</w:t>
      </w:r>
    </w:p>
    <w:p w:rsidR="003145B6" w:rsidRPr="00123382" w:rsidRDefault="003145B6" w:rsidP="003145B6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Експерт, що склав звіт з технічного обстеження</w:t>
      </w:r>
    </w:p>
    <w:p w:rsidR="003145B6" w:rsidRPr="00123382" w:rsidRDefault="003145B6" w:rsidP="003145B6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Прізвище 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________________</w:t>
      </w:r>
    </w:p>
    <w:p w:rsidR="003145B6" w:rsidRPr="00123382" w:rsidRDefault="003145B6" w:rsidP="003145B6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Власне ім’я 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_______________</w:t>
      </w:r>
    </w:p>
    <w:p w:rsidR="003145B6" w:rsidRPr="00123382" w:rsidRDefault="003145B6" w:rsidP="003145B6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По батькові (за наявності) 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</w:t>
      </w:r>
    </w:p>
    <w:p w:rsidR="003145B6" w:rsidRPr="00123382" w:rsidRDefault="003145B6" w:rsidP="003145B6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Кваліфікаційний сертифікат серія____№____________________________________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</w:t>
      </w:r>
    </w:p>
    <w:p w:rsidR="003145B6" w:rsidRPr="00123382" w:rsidRDefault="003145B6" w:rsidP="003145B6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Телефон 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</w:t>
      </w:r>
    </w:p>
    <w:p w:rsidR="003145B6" w:rsidRPr="00123382" w:rsidRDefault="003145B6" w:rsidP="003145B6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uk-UA"/>
        </w:rPr>
        <w:drawing>
          <wp:inline distT="0" distB="0" distL="0" distR="0" wp14:anchorId="11FBD5A0" wp14:editId="053F0CBB">
            <wp:extent cx="200025" cy="19050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 Наявна відмітка про проведення технічного обстеження</w:t>
      </w:r>
    </w:p>
    <w:p w:rsidR="003145B6" w:rsidRPr="00123382" w:rsidRDefault="003145B6" w:rsidP="003145B6">
      <w:pPr>
        <w:shd w:val="clear" w:color="auto" w:fill="FFFFFF"/>
        <w:spacing w:before="57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Експерт, що проставив відмітку</w:t>
      </w:r>
    </w:p>
    <w:p w:rsidR="003145B6" w:rsidRPr="00123382" w:rsidRDefault="003145B6" w:rsidP="003145B6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Прізвище 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</w:p>
    <w:p w:rsidR="003145B6" w:rsidRPr="00123382" w:rsidRDefault="003145B6" w:rsidP="003145B6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Власне ім’я 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</w:t>
      </w:r>
    </w:p>
    <w:p w:rsidR="003145B6" w:rsidRPr="00123382" w:rsidRDefault="003145B6" w:rsidP="003145B6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По батькові (за наявності) 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</w:t>
      </w:r>
    </w:p>
    <w:p w:rsidR="003145B6" w:rsidRPr="00123382" w:rsidRDefault="003145B6" w:rsidP="003145B6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Кваліфікаційний сертифікат серія____№____________________________________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</w:t>
      </w:r>
    </w:p>
    <w:p w:rsidR="003145B6" w:rsidRPr="00123382" w:rsidRDefault="003145B6" w:rsidP="003145B6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Телефон 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</w:t>
      </w:r>
    </w:p>
    <w:p w:rsidR="003145B6" w:rsidRPr="00123382" w:rsidRDefault="003145B6" w:rsidP="003145B6">
      <w:pPr>
        <w:shd w:val="clear" w:color="auto" w:fill="FFFFFF"/>
        <w:spacing w:before="57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Інформація про можливість надійної та безпечної експлуатації об’єкта</w:t>
      </w:r>
    </w:p>
    <w:p w:rsidR="003145B6" w:rsidRPr="00123382" w:rsidRDefault="003145B6" w:rsidP="003145B6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Назва об’єкта</w:t>
      </w:r>
    </w:p>
    <w:p w:rsidR="003145B6" w:rsidRPr="00123382" w:rsidRDefault="003145B6" w:rsidP="003145B6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Можливість безпечної експлуатації (можлива, не можлива)</w:t>
      </w:r>
    </w:p>
    <w:p w:rsidR="003145B6" w:rsidRPr="00123382" w:rsidRDefault="003145B6" w:rsidP="003145B6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_________________________________________________________________________________</w:t>
      </w:r>
    </w:p>
    <w:p w:rsidR="003145B6" w:rsidRPr="00123382" w:rsidRDefault="003145B6" w:rsidP="003145B6">
      <w:pPr>
        <w:shd w:val="clear" w:color="auto" w:fill="FFFFFF"/>
        <w:spacing w:before="57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На об’єкті виконано всі роботи згідно з державними будівельними нормами, стандартами і правилами, у тому числі щодо створення безперешкодного життєвого середовища для осіб з інвалідністю та інших </w:t>
      </w:r>
      <w:proofErr w:type="spellStart"/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маломобільних</w:t>
      </w:r>
      <w:proofErr w:type="spellEnd"/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груп населення. Обладнання встановлено у визначеному порядку.</w:t>
      </w:r>
    </w:p>
    <w:p w:rsidR="003145B6" w:rsidRPr="00123382" w:rsidRDefault="003145B6" w:rsidP="003145B6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Заходи з охорони праці, забезпечення </w:t>
      </w:r>
      <w:proofErr w:type="spellStart"/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вибухобезпеки</w:t>
      </w:r>
      <w:proofErr w:type="spellEnd"/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, пожежної безпеки, охорони навколишнього природного середовища і антисейсмічні заходи проведені в повному обсязі.</w:t>
      </w:r>
    </w:p>
    <w:p w:rsidR="003145B6" w:rsidRPr="00123382" w:rsidRDefault="003145B6" w:rsidP="003145B6">
      <w:pPr>
        <w:shd w:val="clear" w:color="auto" w:fill="FFFFFF"/>
        <w:spacing w:before="113" w:after="57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ВВАЖАТИ ЗАКІНЧЕНИЙ БУДІВНИЦТВОМ ОБ’ЄКТ ГОТОВИМ ДО ЕКСПЛУАТАЦІЇ</w:t>
      </w:r>
    </w:p>
    <w:p w:rsidR="003145B6" w:rsidRPr="00123382" w:rsidRDefault="003145B6" w:rsidP="003145B6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Мені відомо, що за подання не в повному обсязі та недостовірних даних, зазначених у декларації про готовність об’єкта до експлуатації, встановлена відповідальність відповідно до закону.</w:t>
      </w:r>
    </w:p>
    <w:p w:rsidR="003145B6" w:rsidRPr="00123382" w:rsidRDefault="003145B6" w:rsidP="003145B6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Даю згоду на обробку моїх персональних даних.</w:t>
      </w:r>
    </w:p>
    <w:p w:rsidR="003145B6" w:rsidRPr="00123382" w:rsidRDefault="003145B6" w:rsidP="003145B6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Метою такої обробки є забезпечення ведення Реєстру будівельної діяльності Єдиної державної електронної системи у сфері будівництва.</w:t>
      </w:r>
    </w:p>
    <w:p w:rsidR="003145B6" w:rsidRPr="00123382" w:rsidRDefault="003145B6" w:rsidP="003145B6">
      <w:pPr>
        <w:shd w:val="clear" w:color="auto" w:fill="FFFFFF"/>
        <w:spacing w:after="0" w:line="193" w:lineRule="atLeast"/>
        <w:jc w:val="center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</w:t>
      </w:r>
    </w:p>
    <w:p w:rsidR="003145B6" w:rsidRDefault="003145B6" w:rsidP="003145B6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9357B3">
        <w:rPr>
          <w:rFonts w:ascii="Times New Roman" w:hAnsi="Times New Roman"/>
          <w:color w:val="000000"/>
          <w:sz w:val="20"/>
          <w:szCs w:val="20"/>
          <w:lang w:eastAsia="uk-UA"/>
        </w:rPr>
        <w:t>                 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</w:t>
      </w:r>
      <w:r w:rsidRPr="009357B3">
        <w:rPr>
          <w:rFonts w:ascii="Times New Roman" w:hAnsi="Times New Roman"/>
          <w:color w:val="000000"/>
          <w:sz w:val="20"/>
          <w:szCs w:val="20"/>
          <w:lang w:eastAsia="uk-UA"/>
        </w:rPr>
        <w:t>                             (прізвище, ініціали замовника та посада (для юридичних осіб)</w:t>
      </w:r>
    </w:p>
    <w:p w:rsidR="003145B6" w:rsidRPr="009357B3" w:rsidRDefault="003145B6" w:rsidP="003145B6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:rsidR="003145B6" w:rsidRPr="00123382" w:rsidRDefault="003145B6" w:rsidP="003145B6">
      <w:pPr>
        <w:shd w:val="clear" w:color="auto" w:fill="FFFFFF"/>
        <w:spacing w:after="0" w:line="193" w:lineRule="atLeast"/>
        <w:jc w:val="center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br/>
        <w:t>  </w:t>
      </w:r>
      <w:r w:rsidRPr="009357B3">
        <w:rPr>
          <w:rFonts w:ascii="Times New Roman" w:hAnsi="Times New Roman"/>
          <w:color w:val="000000"/>
          <w:sz w:val="20"/>
          <w:szCs w:val="20"/>
          <w:lang w:eastAsia="uk-UA"/>
        </w:rPr>
        <w:t>  (підпис, печатка (за наявності) на кожній сторінці декларації</w:t>
      </w:r>
    </w:p>
    <w:p w:rsidR="003145B6" w:rsidRDefault="003145B6" w:rsidP="003145B6">
      <w:pPr>
        <w:rPr>
          <w:rFonts w:ascii="Times New Roman" w:hAnsi="Times New Roman"/>
          <w:sz w:val="24"/>
          <w:szCs w:val="24"/>
        </w:rPr>
      </w:pPr>
    </w:p>
    <w:p w:rsidR="003145B6" w:rsidRPr="001934FD" w:rsidRDefault="003145B6" w:rsidP="003145B6">
      <w:pPr>
        <w:ind w:firstLine="708"/>
        <w:jc w:val="both"/>
        <w:rPr>
          <w:rFonts w:ascii="Times New Roman" w:hAnsi="Times New Roman"/>
          <w:color w:val="808080" w:themeColor="background1" w:themeShade="80"/>
          <w:sz w:val="24"/>
          <w:szCs w:val="24"/>
        </w:rPr>
      </w:pPr>
      <w:r w:rsidRPr="001934FD">
        <w:rPr>
          <w:rStyle w:val="st46"/>
          <w:rFonts w:ascii="Times New Roman" w:hAnsi="Times New Roman"/>
          <w:color w:val="808080" w:themeColor="background1" w:themeShade="80"/>
          <w:sz w:val="24"/>
          <w:szCs w:val="24"/>
        </w:rPr>
        <w:t>{Додаток із змінами, внесеними згідно з</w:t>
      </w:r>
      <w:r w:rsidRPr="001934FD">
        <w:rPr>
          <w:rStyle w:val="st121"/>
          <w:rFonts w:ascii="Times New Roman" w:hAnsi="Times New Roman"/>
          <w:color w:val="808080" w:themeColor="background1" w:themeShade="80"/>
          <w:sz w:val="24"/>
          <w:szCs w:val="24"/>
        </w:rPr>
        <w:t xml:space="preserve"> Наказом Міністерства регіонального розвитку, будівництва та житлово-комунального господарства </w:t>
      </w:r>
      <w:r w:rsidRPr="001934FD">
        <w:rPr>
          <w:rStyle w:val="st131"/>
          <w:rFonts w:ascii="Times New Roman" w:hAnsi="Times New Roman"/>
          <w:color w:val="808080" w:themeColor="background1" w:themeShade="80"/>
          <w:sz w:val="24"/>
          <w:szCs w:val="24"/>
        </w:rPr>
        <w:t>№ 342 від 14.12.2018</w:t>
      </w:r>
      <w:r w:rsidRPr="001934FD">
        <w:rPr>
          <w:rStyle w:val="st46"/>
          <w:rFonts w:ascii="Times New Roman" w:hAnsi="Times New Roman"/>
          <w:color w:val="808080" w:themeColor="background1" w:themeShade="80"/>
          <w:sz w:val="24"/>
          <w:szCs w:val="24"/>
        </w:rPr>
        <w:t>;</w:t>
      </w:r>
      <w:r w:rsidRPr="001934FD">
        <w:rPr>
          <w:rStyle w:val="st121"/>
          <w:rFonts w:ascii="Times New Roman" w:hAnsi="Times New Roman"/>
          <w:color w:val="808080" w:themeColor="background1" w:themeShade="80"/>
          <w:sz w:val="24"/>
          <w:szCs w:val="24"/>
        </w:rPr>
        <w:t xml:space="preserve"> в редакції Наказу Міністерства розвитку громад та територій </w:t>
      </w:r>
      <w:r w:rsidRPr="001934FD">
        <w:rPr>
          <w:rStyle w:val="st131"/>
          <w:rFonts w:ascii="Times New Roman" w:hAnsi="Times New Roman"/>
          <w:color w:val="808080" w:themeColor="background1" w:themeShade="80"/>
          <w:sz w:val="24"/>
          <w:szCs w:val="24"/>
        </w:rPr>
        <w:t>№ 330 від 14.12.2021</w:t>
      </w:r>
      <w:r w:rsidRPr="001934FD">
        <w:rPr>
          <w:rStyle w:val="st46"/>
          <w:rFonts w:ascii="Times New Roman" w:hAnsi="Times New Roman"/>
          <w:color w:val="808080" w:themeColor="background1" w:themeShade="80"/>
          <w:sz w:val="24"/>
          <w:szCs w:val="24"/>
        </w:rPr>
        <w:t>}</w:t>
      </w:r>
    </w:p>
    <w:p w:rsidR="000E1512" w:rsidRDefault="000E1512">
      <w:bookmarkStart w:id="0" w:name="_GoBack"/>
      <w:bookmarkEnd w:id="0"/>
    </w:p>
    <w:sectPr w:rsidR="000E1512" w:rsidSect="0017733B">
      <w:pgSz w:w="11906" w:h="16838"/>
      <w:pgMar w:top="540" w:right="850" w:bottom="53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1B0"/>
    <w:rsid w:val="000E1512"/>
    <w:rsid w:val="003145B6"/>
    <w:rsid w:val="00AB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121">
    <w:name w:val="st121"/>
    <w:uiPriority w:val="99"/>
    <w:rsid w:val="003145B6"/>
    <w:rPr>
      <w:i/>
      <w:iCs/>
      <w:color w:val="000000"/>
    </w:rPr>
  </w:style>
  <w:style w:type="character" w:customStyle="1" w:styleId="st131">
    <w:name w:val="st131"/>
    <w:uiPriority w:val="99"/>
    <w:rsid w:val="003145B6"/>
    <w:rPr>
      <w:i/>
      <w:iCs/>
      <w:color w:val="0000FF"/>
    </w:rPr>
  </w:style>
  <w:style w:type="character" w:customStyle="1" w:styleId="st46">
    <w:name w:val="st46"/>
    <w:uiPriority w:val="99"/>
    <w:rsid w:val="003145B6"/>
    <w:rPr>
      <w:i/>
      <w:iCs/>
      <w:color w:val="000000"/>
    </w:rPr>
  </w:style>
  <w:style w:type="paragraph" w:styleId="a3">
    <w:name w:val="Balloon Text"/>
    <w:basedOn w:val="a"/>
    <w:link w:val="a4"/>
    <w:uiPriority w:val="99"/>
    <w:semiHidden/>
    <w:unhideWhenUsed/>
    <w:rsid w:val="00314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45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121">
    <w:name w:val="st121"/>
    <w:uiPriority w:val="99"/>
    <w:rsid w:val="003145B6"/>
    <w:rPr>
      <w:i/>
      <w:iCs/>
      <w:color w:val="000000"/>
    </w:rPr>
  </w:style>
  <w:style w:type="character" w:customStyle="1" w:styleId="st131">
    <w:name w:val="st131"/>
    <w:uiPriority w:val="99"/>
    <w:rsid w:val="003145B6"/>
    <w:rPr>
      <w:i/>
      <w:iCs/>
      <w:color w:val="0000FF"/>
    </w:rPr>
  </w:style>
  <w:style w:type="character" w:customStyle="1" w:styleId="st46">
    <w:name w:val="st46"/>
    <w:uiPriority w:val="99"/>
    <w:rsid w:val="003145B6"/>
    <w:rPr>
      <w:i/>
      <w:iCs/>
      <w:color w:val="000000"/>
    </w:rPr>
  </w:style>
  <w:style w:type="paragraph" w:styleId="a3">
    <w:name w:val="Balloon Text"/>
    <w:basedOn w:val="a"/>
    <w:link w:val="a4"/>
    <w:uiPriority w:val="99"/>
    <w:semiHidden/>
    <w:unhideWhenUsed/>
    <w:rsid w:val="00314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45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10212</Words>
  <Characters>5822</Characters>
  <Application>Microsoft Office Word</Application>
  <DocSecurity>0</DocSecurity>
  <Lines>48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Ira</cp:lastModifiedBy>
  <cp:revision>2</cp:revision>
  <cp:lastPrinted>2022-06-24T10:27:00Z</cp:lastPrinted>
  <dcterms:created xsi:type="dcterms:W3CDTF">2022-06-24T10:23:00Z</dcterms:created>
  <dcterms:modified xsi:type="dcterms:W3CDTF">2022-06-24T10:33:00Z</dcterms:modified>
</cp:coreProperties>
</file>